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29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DD6C2F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0F8051F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115FCC"/>
    <w:rsid w:val="1595229A"/>
    <w:rsid w:val="16051561"/>
    <w:rsid w:val="16314B48"/>
    <w:rsid w:val="165C350D"/>
    <w:rsid w:val="169C45C9"/>
    <w:rsid w:val="16BE2104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491FCA"/>
    <w:rsid w:val="1D6A04DB"/>
    <w:rsid w:val="1D6A1854"/>
    <w:rsid w:val="1D6C460C"/>
    <w:rsid w:val="1DD22F7A"/>
    <w:rsid w:val="1E1E50D2"/>
    <w:rsid w:val="1E365068"/>
    <w:rsid w:val="1E7D11A4"/>
    <w:rsid w:val="1E8916AB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3F9671E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8632777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4FBE0EBB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45038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DFD192A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Office_12.9.0.28171_F1E327BC-269C-435d-A152-05C5408002CA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2026-10-29T03:05:36Z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2052-12.9.0.28171</vt:lpwstr>
  </property>
  <property fmtid="{D5CDD505-2E9C-101B-9397-08002B2CF9AE}" pid="3" name="ICV">
    <vt:lpwstr>AADB0FD52C8E431CAB3789412EF3DDB7_13</vt:lpwstr>
  </property>
</Properties>
</file>